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sz w:val="20"/>
          <w:szCs w:val="20"/>
        </w:rPr>
      </w:pPr>
      <w:r>
        <w:rPr>
          <w:rStyle w:val="Žádný"/>
          <w:sz w:val="20"/>
          <w:szCs w:val="20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6314683</wp:posOffset>
            </wp:positionH>
            <wp:positionV relativeFrom="page">
              <wp:posOffset>474217</wp:posOffset>
            </wp:positionV>
            <wp:extent cx="638116" cy="884913"/>
            <wp:effectExtent l="0" t="0" r="0" b="0"/>
            <wp:wrapNone/>
            <wp:docPr id="1073741825" name="officeArt object" descr="ZS-MS_Ostrov-u-M_logo-v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ZS-MS_Ostrov-u-M_logo-v1.jpg" descr="ZS-MS_Ostrov-u-M_logo-v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16" cy="8849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Žádný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sz w:val="20"/>
          <w:szCs w:val="20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-252465</wp:posOffset>
                </wp:positionH>
                <wp:positionV relativeFrom="page">
                  <wp:posOffset>1433189</wp:posOffset>
                </wp:positionV>
                <wp:extent cx="6646651" cy="0"/>
                <wp:effectExtent l="0" t="0" r="0" b="0"/>
                <wp:wrapNone/>
                <wp:docPr id="1073741826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651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19.9pt;margin-top:112.8pt;width:523.4pt;height:0.0pt;z-index:251660288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line>
            </w:pict>
          </mc:Fallback>
        </mc:AlternateConten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Žádný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dost o p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 k p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koln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 vzd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Žádný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Z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 š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kole a Mate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Style w:val="Žádný"/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 š</w:t>
      </w:r>
      <w:r>
        <w:rPr>
          <w:rStyle w:val="Žádný"/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kole Ostrov u Macochy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1. Jm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 a p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jmen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</w:t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Datum a 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sto narozen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Trval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pobyt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2. Z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stupce 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te 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matka</w:t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 a p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jmen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Datum narozen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sto trval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pobytu</w:t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Telefon, email</w:t>
        <w:tab/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Koresponden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adresa</w:t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stupce 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te 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otec</w:t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 a p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jmen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Datum narozen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sto trval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pobytu</w:t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Telefon, email</w:t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Koresponden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adresa</w:t>
        <w:tab/>
        <w:tab/>
        <w:tab/>
        <w:tab/>
        <w:tab/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editel 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koly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 a p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jmen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  <w:tab/>
        <w:tab/>
        <w:t>Mgr. Karel Haso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Ph.D.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2" w:hanging="2832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kola:</w:t>
        <w:tab/>
        <w:t>Z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 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kola a Mate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 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kola Ostrov u Macochy, p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vkov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organizace, Ostrov u Macochy 363, 679 14</w:t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  <w:tab/>
        <w:t>516 444 319, zsostrovum@zsostrovum.cz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o p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te 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………………………………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 p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 vzd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mate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sk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 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koly ve 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roce 2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/2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7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platnost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od 1. 9. 202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adovan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lka denn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doch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zky 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te: celodenn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sto:</w:t>
        <w:tab/>
        <w:t xml:space="preserve"> 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Ostrov,</w:t>
        <w:tab/>
        <w:t xml:space="preserve"> 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Krasov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  <w:tab/>
        <w:t>LM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Zvolte jednu z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mo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nost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  <w:tab/>
        <w:t>a) P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vzd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  <w:t>b) Povinn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vzd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  <w:t>c) Individu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vzd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40" w:lineRule="exact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Ostrov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 Macochy</w:t>
        <w:tab/>
        <w:tab/>
        <w:t xml:space="preserve">                                               Dne</w:t>
        <w:tab/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Žádný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podpis z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stupc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tabs>
        <w:tab w:val="center" w:pos="4819"/>
        <w:tab w:val="right" w:pos="9612"/>
        <w:tab w:val="clear" w:pos="9020"/>
      </w:tabs>
      <w:spacing w:line="288" w:lineRule="auto"/>
      <w:rPr>
        <w:b w:val="1"/>
        <w:bCs w:val="1"/>
        <w:outline w:val="0"/>
        <w:color w:val="dc7a2e"/>
        <w:u w:color="dc7a2e"/>
        <w14:textFill>
          <w14:solidFill>
            <w14:srgbClr w14:val="DC7A2E"/>
          </w14:solidFill>
        </w14:textFill>
      </w:rPr>
    </w:pP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Z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á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kladn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í š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kola a Mate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ř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sk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á š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kola Ostrov u Macochy, p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ří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sp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ě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vkov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 xml:space="preserve">á </w:t>
    </w:r>
    <w:r>
      <w:rPr>
        <w:b w:val="1"/>
        <w:bCs w:val="1"/>
        <w:outline w:val="0"/>
        <w:color w:val="dc7a2e"/>
        <w:u w:color="dc7a2e"/>
        <w:rtl w:val="0"/>
        <w14:textFill>
          <w14:solidFill>
            <w14:srgbClr w14:val="DC7A2E"/>
          </w14:solidFill>
        </w14:textFill>
      </w:rPr>
      <w:t>organizace</w:t>
    </w:r>
  </w:p>
  <w:p>
    <w:pPr>
      <w:pStyle w:val="Záhlaví a zápatí"/>
      <w:tabs>
        <w:tab w:val="center" w:pos="4819"/>
        <w:tab w:val="right" w:pos="9612"/>
        <w:tab w:val="clear" w:pos="9020"/>
      </w:tabs>
      <w:spacing w:line="288" w:lineRule="auto"/>
      <w:rPr>
        <w:b w:val="1"/>
        <w:bCs w:val="1"/>
        <w:outline w:val="0"/>
        <w:color w:val="dc7a2e"/>
        <w:u w:color="dc7a2e"/>
        <w14:textFill>
          <w14:solidFill>
            <w14:srgbClr w14:val="DC7A2E"/>
          </w14:solidFill>
        </w14:textFill>
      </w:rPr>
    </w:pPr>
    <w:r>
      <w:rPr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Ostrov u Macochy 363, 679 14  I</w:t>
    </w:r>
    <w:r>
      <w:rPr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Č</w:t>
    </w:r>
    <w:r>
      <w:rPr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O 62073346</w:t>
    </w:r>
  </w:p>
  <w:p>
    <w:pPr>
      <w:pStyle w:val="Záhlaví a zápatí"/>
      <w:tabs>
        <w:tab w:val="center" w:pos="4819"/>
        <w:tab w:val="right" w:pos="9612"/>
        <w:tab w:val="clear" w:pos="9020"/>
      </w:tabs>
      <w:spacing w:line="288" w:lineRule="auto"/>
      <w:rPr>
        <w:rStyle w:val="Žádný"/>
        <w:b w:val="1"/>
        <w:bCs w:val="1"/>
        <w:outline w:val="0"/>
        <w:color w:val="dc7a2e"/>
        <w:u w:color="dc7a2e"/>
        <w14:textFill>
          <w14:solidFill>
            <w14:srgbClr w14:val="DC7A2E"/>
          </w14:solidFill>
        </w14:textFill>
      </w:rPr>
    </w:pPr>
    <w:r>
      <w:rPr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 xml:space="preserve">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"mailto:zsostrovum@zsostrovum.cz"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zsostrovum@zsostrovum.cz</w:t>
    </w:r>
    <w:r>
      <w:rPr/>
      <w:fldChar w:fldCharType="end" w:fldLock="0"/>
    </w:r>
    <w:r>
      <w:rPr>
        <w:rStyle w:val="Žádný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 xml:space="preserve">    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DI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 xml:space="preserve">Č 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CZ62073346</w:t>
    </w:r>
  </w:p>
  <w:p>
    <w:pPr>
      <w:pStyle w:val="Záhlaví a zápatí"/>
      <w:tabs>
        <w:tab w:val="center" w:pos="4819"/>
        <w:tab w:val="right" w:pos="9612"/>
        <w:tab w:val="clear" w:pos="9020"/>
      </w:tabs>
      <w:spacing w:line="288" w:lineRule="auto"/>
      <w:rPr>
        <w:rStyle w:val="Žádný"/>
        <w:b w:val="1"/>
        <w:bCs w:val="1"/>
        <w:outline w:val="0"/>
        <w:color w:val="dc7a2e"/>
        <w:u w:color="dc7a2e"/>
        <w14:textFill>
          <w14:solidFill>
            <w14:srgbClr w14:val="DC7A2E"/>
          </w14:solidFill>
        </w14:textFill>
      </w:rPr>
    </w:pP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Tel.: +420 778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 xml:space="preserve">  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429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 xml:space="preserve">  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953</w:t>
    </w:r>
  </w:p>
  <w:p>
    <w:pPr>
      <w:pStyle w:val="Záhlaví a zápatí"/>
      <w:tabs>
        <w:tab w:val="center" w:pos="4819"/>
        <w:tab w:val="right" w:pos="9612"/>
        <w:tab w:val="clear" w:pos="9020"/>
      </w:tabs>
      <w:spacing w:line="288" w:lineRule="auto"/>
    </w:pP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:lang w:val="de-DE"/>
        <w14:textFill>
          <w14:solidFill>
            <w14:srgbClr w14:val="000000"/>
          </w14:solidFill>
        </w14:textFill>
      </w:rPr>
      <w:t>Datum z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á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 xml:space="preserve">pisu do 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š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kolsk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:lang w:val="fr-FR"/>
        <w14:textFill>
          <w14:solidFill>
            <w14:srgbClr w14:val="000000"/>
          </w14:solidFill>
        </w14:textFill>
      </w:rPr>
      <w:t>é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:lang w:val="da-DK"/>
        <w14:textFill>
          <w14:solidFill>
            <w14:srgbClr w14:val="000000"/>
          </w14:solidFill>
        </w14:textFill>
      </w:rPr>
      <w:t>ho rejst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ří</w:t>
    </w:r>
    <w:r>
      <w:rPr>
        <w:rStyle w:val="Žádný"/>
        <w:b w:val="1"/>
        <w:bCs w:val="1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ku: 13. 12. 1990</w:t>
    </w:r>
    <w:r>
      <w:rPr>
        <w:rStyle w:val="Žádný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Helvetica Neue" w:cs="Helvetica Neue" w:hAnsi="Helvetica Neue" w:eastAsia="Helvetica Neue"/>
      <w:b w:val="1"/>
      <w:bCs w:val="1"/>
      <w:outline w:val="0"/>
      <w:color w:val="000000"/>
      <w:sz w:val="22"/>
      <w:szCs w:val="22"/>
      <w:u w:val="single" w:color="000000"/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